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64" w:rsidRPr="00590813" w:rsidRDefault="00462A56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0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FAKTOR-FAKTOR YANG MEMPENGARUHI KEJADIAN ANEMIA PADA IBU HAMIL DI PUSKESMAS </w:t>
      </w:r>
      <w:r w:rsidR="00621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6210CB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I</w:t>
      </w:r>
      <w:r w:rsidRPr="00590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DOMULYO KOTA PEKANBARU</w:t>
      </w:r>
    </w:p>
    <w:p w:rsidR="00301E8F" w:rsidRPr="00590813" w:rsidRDefault="00301E8F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E1990" w:rsidRPr="00590813" w:rsidRDefault="00BE1990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E1990" w:rsidRPr="00590813" w:rsidRDefault="00BE1990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924D43" w:rsidRDefault="008C3EF9" w:rsidP="00924D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590813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SKRIPSI</w:t>
      </w:r>
    </w:p>
    <w:p w:rsidR="00924D43" w:rsidRPr="00924D43" w:rsidRDefault="00924D43" w:rsidP="00924D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id-ID"/>
        </w:rPr>
      </w:pPr>
      <w:r w:rsidRPr="00924D43">
        <w:rPr>
          <w:rFonts w:ascii="Times New Roman" w:hAnsi="Times New Roman" w:cs="Times New Roman"/>
          <w:color w:val="000000" w:themeColor="text1"/>
          <w:lang w:val="id-ID"/>
        </w:rPr>
        <w:t>Diajukan Sebagai Syarat Untuk Menyelesaikan Pendidikan Diploma IV Kebidanan</w:t>
      </w:r>
    </w:p>
    <w:p w:rsidR="00F21DB9" w:rsidRPr="00924D43" w:rsidRDefault="00F21DB9" w:rsidP="00924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id-ID"/>
        </w:rPr>
      </w:pPr>
    </w:p>
    <w:p w:rsidR="00301E8F" w:rsidRPr="008C3EF9" w:rsidRDefault="00301E8F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301E8F" w:rsidRPr="00795998" w:rsidRDefault="00FB0CC4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201930</wp:posOffset>
            </wp:positionV>
            <wp:extent cx="1984375" cy="1906270"/>
            <wp:effectExtent l="19050" t="0" r="0" b="0"/>
            <wp:wrapSquare wrapText="bothSides"/>
            <wp:docPr id="3" name="Picture 2" descr="D:\MATERI KULIAH\SEMESTER 2\lambang\logo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TERI KULIAH\SEMESTER 2\lambang\logo 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990" w:rsidRPr="00D05575" w:rsidRDefault="00BE1990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157C8" w:rsidRDefault="00301E8F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7959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textWrapping" w:clear="all"/>
      </w:r>
    </w:p>
    <w:p w:rsidR="00FB0CC4" w:rsidRPr="00FB0CC4" w:rsidRDefault="00FB0CC4" w:rsidP="00FB0CC4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E1990" w:rsidRDefault="00E73FAA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ANISA YOSIANA</w:t>
      </w:r>
    </w:p>
    <w:p w:rsidR="00E73FAA" w:rsidRPr="00E73FAA" w:rsidRDefault="00E73FAA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P031815301002</w:t>
      </w:r>
    </w:p>
    <w:p w:rsidR="00587B6A" w:rsidRDefault="00587B6A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</w:p>
    <w:p w:rsidR="00E73FAA" w:rsidRDefault="00E73FAA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E73FAA" w:rsidRDefault="00E73FAA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FB0CC4" w:rsidRDefault="00FB0CC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924D43" w:rsidRPr="00795998" w:rsidRDefault="00924D43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6157C8" w:rsidRPr="00F2624C" w:rsidRDefault="006157C8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B93664" w:rsidRPr="00331B38" w:rsidRDefault="00B9366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KEMENT</w:t>
      </w:r>
      <w:r w:rsidR="006157C8" w:rsidRPr="00331B3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RIAN KESEHATAN REPUBLIK INDONESIA</w:t>
      </w:r>
    </w:p>
    <w:p w:rsidR="00B93664" w:rsidRPr="00331B38" w:rsidRDefault="00B9366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POLITEKNIK KESEHATAN RIAU</w:t>
      </w:r>
    </w:p>
    <w:p w:rsidR="00B93664" w:rsidRPr="00331B38" w:rsidRDefault="00B9366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JURUSAN KEBIDANAN</w:t>
      </w:r>
    </w:p>
    <w:p w:rsidR="00301E8F" w:rsidRPr="00331B38" w:rsidRDefault="00462A56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PRODI D</w:t>
      </w:r>
      <w:r w:rsidR="000C3BCB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 xml:space="preserve"> </w:t>
      </w: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V</w:t>
      </w:r>
      <w:r w:rsidR="00301E8F"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KEBIDANAN</w:t>
      </w:r>
    </w:p>
    <w:p w:rsidR="00B93664" w:rsidRPr="00331B38" w:rsidRDefault="00B93664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PEKANBARU</w:t>
      </w:r>
    </w:p>
    <w:p w:rsidR="00B93664" w:rsidRPr="00331B38" w:rsidRDefault="006157C8" w:rsidP="00FB0C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331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462A56" w:rsidRPr="00331B38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9</w:t>
      </w:r>
    </w:p>
    <w:sectPr w:rsidR="00B93664" w:rsidRPr="00331B38" w:rsidSect="00924D43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664"/>
    <w:rsid w:val="000308F3"/>
    <w:rsid w:val="0007577E"/>
    <w:rsid w:val="000A41FF"/>
    <w:rsid w:val="000C3BCB"/>
    <w:rsid w:val="000E03DF"/>
    <w:rsid w:val="00126356"/>
    <w:rsid w:val="00130B21"/>
    <w:rsid w:val="00161CDB"/>
    <w:rsid w:val="001876EA"/>
    <w:rsid w:val="00280619"/>
    <w:rsid w:val="002A45A3"/>
    <w:rsid w:val="002C0695"/>
    <w:rsid w:val="00301E8F"/>
    <w:rsid w:val="00331B38"/>
    <w:rsid w:val="0038597B"/>
    <w:rsid w:val="00462A56"/>
    <w:rsid w:val="004723CA"/>
    <w:rsid w:val="004C320D"/>
    <w:rsid w:val="00506534"/>
    <w:rsid w:val="00512E64"/>
    <w:rsid w:val="005564CF"/>
    <w:rsid w:val="00580132"/>
    <w:rsid w:val="00587630"/>
    <w:rsid w:val="00587B6A"/>
    <w:rsid w:val="00590813"/>
    <w:rsid w:val="006157C8"/>
    <w:rsid w:val="006210CB"/>
    <w:rsid w:val="006821E4"/>
    <w:rsid w:val="006B151F"/>
    <w:rsid w:val="006C1B6B"/>
    <w:rsid w:val="006F731E"/>
    <w:rsid w:val="00722D01"/>
    <w:rsid w:val="00795998"/>
    <w:rsid w:val="008912AC"/>
    <w:rsid w:val="008B1381"/>
    <w:rsid w:val="008C3EF9"/>
    <w:rsid w:val="00924D43"/>
    <w:rsid w:val="00A130B6"/>
    <w:rsid w:val="00A4491F"/>
    <w:rsid w:val="00A8159A"/>
    <w:rsid w:val="00AD5721"/>
    <w:rsid w:val="00B42BA4"/>
    <w:rsid w:val="00B559B3"/>
    <w:rsid w:val="00B93664"/>
    <w:rsid w:val="00BD1CF1"/>
    <w:rsid w:val="00BE1990"/>
    <w:rsid w:val="00C02001"/>
    <w:rsid w:val="00C3391E"/>
    <w:rsid w:val="00D05575"/>
    <w:rsid w:val="00DC06CA"/>
    <w:rsid w:val="00DD4328"/>
    <w:rsid w:val="00E07E55"/>
    <w:rsid w:val="00E73FAA"/>
    <w:rsid w:val="00EB14A3"/>
    <w:rsid w:val="00F125F6"/>
    <w:rsid w:val="00F21DB9"/>
    <w:rsid w:val="00F25DB2"/>
    <w:rsid w:val="00F2624C"/>
    <w:rsid w:val="00F50C5D"/>
    <w:rsid w:val="00FA745C"/>
    <w:rsid w:val="00FB0CC4"/>
    <w:rsid w:val="00FE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</cp:lastModifiedBy>
  <cp:revision>2</cp:revision>
  <cp:lastPrinted>2019-07-14T14:07:00Z</cp:lastPrinted>
  <dcterms:created xsi:type="dcterms:W3CDTF">2019-07-14T14:07:00Z</dcterms:created>
  <dcterms:modified xsi:type="dcterms:W3CDTF">2019-07-14T14:07:00Z</dcterms:modified>
</cp:coreProperties>
</file>